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815"/>
        <w:gridCol w:w="3405"/>
        <w:gridCol w:w="1950"/>
        <w:gridCol w:w="3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81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195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815" w:type="dxa"/>
            <w:vAlign w:val="center"/>
          </w:tcPr>
          <w:p>
            <w:pPr>
              <w:pStyle w:val="7"/>
              <w:ind w:left="0" w:leftChars="0"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检验检测外送服务供应商遴选公告</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95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3164"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投标商资格符合条件的</w:t>
            </w:r>
            <w:bookmarkStart w:id="0" w:name="_GoBack"/>
            <w:bookmarkEnd w:id="0"/>
            <w:r>
              <w:rPr>
                <w:rFonts w:hint="eastAsia" w:ascii="仿宋_GB2312" w:hAnsi="仿宋_GB2312" w:eastAsia="仿宋_GB2312" w:cs="仿宋_GB2312"/>
                <w:b w:val="0"/>
                <w:bCs/>
                <w:i w:val="0"/>
                <w:caps w:val="0"/>
                <w:spacing w:val="0"/>
                <w:w w:val="100"/>
                <w:sz w:val="22"/>
                <w:szCs w:val="22"/>
                <w:lang w:val="en-US" w:eastAsia="zh-CN"/>
              </w:rPr>
              <w:t>不足3家，作流标处理。（第一次流标）</w:t>
            </w: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1个工作日（2024年2月2日）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1</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0F762FEB"/>
    <w:rsid w:val="10286DE6"/>
    <w:rsid w:val="102908AE"/>
    <w:rsid w:val="10975DD9"/>
    <w:rsid w:val="11413256"/>
    <w:rsid w:val="11DA16E2"/>
    <w:rsid w:val="12972F8B"/>
    <w:rsid w:val="13437688"/>
    <w:rsid w:val="137C29BC"/>
    <w:rsid w:val="139831E1"/>
    <w:rsid w:val="14D605CA"/>
    <w:rsid w:val="151F68ED"/>
    <w:rsid w:val="169123D1"/>
    <w:rsid w:val="170423F3"/>
    <w:rsid w:val="180A76FF"/>
    <w:rsid w:val="192235AA"/>
    <w:rsid w:val="194B77D0"/>
    <w:rsid w:val="19882D3A"/>
    <w:rsid w:val="1B4F4C16"/>
    <w:rsid w:val="1BAC77E8"/>
    <w:rsid w:val="1ECF5A86"/>
    <w:rsid w:val="21647F2B"/>
    <w:rsid w:val="21867372"/>
    <w:rsid w:val="22F06998"/>
    <w:rsid w:val="236438D4"/>
    <w:rsid w:val="2496503E"/>
    <w:rsid w:val="27B6505A"/>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4DE6E22"/>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1E11349"/>
    <w:rsid w:val="423236BC"/>
    <w:rsid w:val="42CD6CB4"/>
    <w:rsid w:val="433F5232"/>
    <w:rsid w:val="438B7CCF"/>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5D11FD"/>
    <w:rsid w:val="4EE2651D"/>
    <w:rsid w:val="4F504DE9"/>
    <w:rsid w:val="50230974"/>
    <w:rsid w:val="504C0BF4"/>
    <w:rsid w:val="50DD7D59"/>
    <w:rsid w:val="520B026A"/>
    <w:rsid w:val="52A43935"/>
    <w:rsid w:val="53101D2F"/>
    <w:rsid w:val="53280A2B"/>
    <w:rsid w:val="5550540F"/>
    <w:rsid w:val="56A67398"/>
    <w:rsid w:val="56DA2D74"/>
    <w:rsid w:val="56FE3757"/>
    <w:rsid w:val="57E32B7E"/>
    <w:rsid w:val="58884A3D"/>
    <w:rsid w:val="589E09A8"/>
    <w:rsid w:val="5949209E"/>
    <w:rsid w:val="59B51A59"/>
    <w:rsid w:val="59C162C9"/>
    <w:rsid w:val="59E83466"/>
    <w:rsid w:val="5B214717"/>
    <w:rsid w:val="5B503508"/>
    <w:rsid w:val="5BB5443D"/>
    <w:rsid w:val="5C197145"/>
    <w:rsid w:val="5D8471E3"/>
    <w:rsid w:val="5E8B5292"/>
    <w:rsid w:val="606B2894"/>
    <w:rsid w:val="61411BC7"/>
    <w:rsid w:val="624F25D8"/>
    <w:rsid w:val="633D4FC9"/>
    <w:rsid w:val="63585120"/>
    <w:rsid w:val="638F44E0"/>
    <w:rsid w:val="650D7B52"/>
    <w:rsid w:val="65217998"/>
    <w:rsid w:val="665F506C"/>
    <w:rsid w:val="677537E3"/>
    <w:rsid w:val="67903A87"/>
    <w:rsid w:val="68E31456"/>
    <w:rsid w:val="6939118C"/>
    <w:rsid w:val="6B1876BE"/>
    <w:rsid w:val="6C785AF0"/>
    <w:rsid w:val="6CC91FA4"/>
    <w:rsid w:val="6D4B0D25"/>
    <w:rsid w:val="6D96218F"/>
    <w:rsid w:val="6E5C1A46"/>
    <w:rsid w:val="6EF01EF7"/>
    <w:rsid w:val="6FDD7EC6"/>
    <w:rsid w:val="709F7153"/>
    <w:rsid w:val="70EC0070"/>
    <w:rsid w:val="719B3527"/>
    <w:rsid w:val="727B711C"/>
    <w:rsid w:val="730C21ED"/>
    <w:rsid w:val="74320117"/>
    <w:rsid w:val="747704A6"/>
    <w:rsid w:val="749C5410"/>
    <w:rsid w:val="74BF1DC1"/>
    <w:rsid w:val="74C83AB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32585A"/>
    <w:rsid w:val="7F792DB1"/>
    <w:rsid w:val="7FA3444C"/>
    <w:rsid w:val="7FE2081A"/>
    <w:rsid w:val="7FF33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305</Words>
  <Characters>333</Characters>
  <Lines>3</Lines>
  <Paragraphs>1</Paragraphs>
  <TotalTime>1</TotalTime>
  <ScaleCrop>false</ScaleCrop>
  <LinksUpToDate>false</LinksUpToDate>
  <CharactersWithSpaces>334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2024-02-01T04:25:04Z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